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BC765" w14:textId="5FE52548" w:rsidR="00172107" w:rsidRPr="0003294A" w:rsidRDefault="0003294A" w:rsidP="0003294A">
      <w:pPr>
        <w:jc w:val="center"/>
        <w:rPr>
          <w:b/>
          <w:sz w:val="32"/>
        </w:rPr>
      </w:pPr>
      <w:r w:rsidRPr="0003294A">
        <w:rPr>
          <w:rFonts w:hint="eastAsia"/>
          <w:b/>
          <w:sz w:val="32"/>
        </w:rPr>
        <w:t>线上提交控价会材料审批</w:t>
      </w:r>
    </w:p>
    <w:p w14:paraId="74D42E78" w14:textId="0B07A057" w:rsidR="0003294A" w:rsidRDefault="0003294A"/>
    <w:p w14:paraId="3E9EEF10" w14:textId="5C7D9257" w:rsidR="0003294A" w:rsidRDefault="0003294A">
      <w:pPr>
        <w:rPr>
          <w:sz w:val="24"/>
        </w:rPr>
      </w:pPr>
      <w:r w:rsidRPr="0003294A">
        <w:rPr>
          <w:rFonts w:hint="eastAsia"/>
          <w:sz w:val="24"/>
        </w:rPr>
        <w:t>提交地址：</w:t>
      </w:r>
    </w:p>
    <w:p w14:paraId="5863EABF" w14:textId="0C3184BF" w:rsidR="0003294A" w:rsidRDefault="0003294A">
      <w:pPr>
        <w:rPr>
          <w:sz w:val="24"/>
        </w:rPr>
      </w:pPr>
    </w:p>
    <w:p w14:paraId="62BE4151" w14:textId="0E2BCE61" w:rsidR="0003294A" w:rsidRPr="0003294A" w:rsidRDefault="0003294A">
      <w:pPr>
        <w:rPr>
          <w:rFonts w:hint="eastAsia"/>
          <w:sz w:val="24"/>
        </w:rPr>
      </w:pPr>
      <w:r>
        <w:rPr>
          <w:rFonts w:hint="eastAsia"/>
          <w:sz w:val="24"/>
        </w:rPr>
        <w:t>提交后由您部门正职领导审批，还辛苦您提醒</w:t>
      </w:r>
      <w:r w:rsidR="00E3248F">
        <w:rPr>
          <w:rFonts w:hint="eastAsia"/>
          <w:sz w:val="24"/>
        </w:rPr>
        <w:t>领导及时审批。</w:t>
      </w:r>
      <w:bookmarkStart w:id="0" w:name="_GoBack"/>
      <w:bookmarkEnd w:id="0"/>
    </w:p>
    <w:sectPr w:rsidR="0003294A" w:rsidRPr="000329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965C8" w14:textId="77777777" w:rsidR="00982121" w:rsidRDefault="00982121" w:rsidP="0003294A">
      <w:r>
        <w:separator/>
      </w:r>
    </w:p>
  </w:endnote>
  <w:endnote w:type="continuationSeparator" w:id="0">
    <w:p w14:paraId="05BF6466" w14:textId="77777777" w:rsidR="00982121" w:rsidRDefault="00982121" w:rsidP="00032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79EA7" w14:textId="77777777" w:rsidR="00982121" w:rsidRDefault="00982121" w:rsidP="0003294A">
      <w:r>
        <w:separator/>
      </w:r>
    </w:p>
  </w:footnote>
  <w:footnote w:type="continuationSeparator" w:id="0">
    <w:p w14:paraId="6D44A940" w14:textId="77777777" w:rsidR="00982121" w:rsidRDefault="00982121" w:rsidP="000329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A45"/>
    <w:rsid w:val="0003294A"/>
    <w:rsid w:val="00172107"/>
    <w:rsid w:val="002C6A45"/>
    <w:rsid w:val="00982121"/>
    <w:rsid w:val="00E3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2BEAA8"/>
  <w15:chartTrackingRefBased/>
  <w15:docId w15:val="{89510FD3-6323-4936-BA36-636164E7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29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3294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2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3294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Hanwy</dc:creator>
  <cp:keywords/>
  <dc:description/>
  <cp:lastModifiedBy>Hanwy</cp:lastModifiedBy>
  <cp:revision>3</cp:revision>
  <dcterms:created xsi:type="dcterms:W3CDTF">2025-06-10T07:10:00Z</dcterms:created>
  <dcterms:modified xsi:type="dcterms:W3CDTF">2025-06-10T07:16:00Z</dcterms:modified>
</cp:coreProperties>
</file>